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0F1E7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09766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Талдыкина Максима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17B68" w:rsidRPr="00B17B6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17B68" w:rsidRPr="00B17B6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B17B68" w:rsidP="00B17B6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1 382 216</w:t>
            </w:r>
            <w:r w:rsidR="000F1E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>семьи</w:t>
            </w:r>
            <w:r w:rsidR="0036608C">
              <w:rPr>
                <w:sz w:val="24"/>
                <w:szCs w:val="24"/>
              </w:rPr>
              <w:t xml:space="preserve">:   </w:t>
            </w:r>
            <w:proofErr w:type="gramEnd"/>
            <w:r w:rsidR="0036608C">
              <w:rPr>
                <w:sz w:val="24"/>
                <w:szCs w:val="24"/>
              </w:rPr>
              <w:t xml:space="preserve">          </w:t>
            </w:r>
            <w:r w:rsidR="0036608C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t xml:space="preserve">    </w:t>
            </w:r>
          </w:p>
          <w:p w:rsidR="000F1E7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1C502B">
              <w:rPr>
                <w:sz w:val="24"/>
                <w:szCs w:val="24"/>
              </w:rPr>
              <w:t xml:space="preserve">        </w:t>
            </w:r>
          </w:p>
          <w:p w:rsidR="00121115" w:rsidRPr="001C502B" w:rsidRDefault="000F1E75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Default="00B17B6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165 017</w:t>
            </w:r>
            <w:r w:rsidR="000F1E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0F1E75" w:rsidRPr="001C502B" w:rsidRDefault="000F1E7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1843"/>
        <w:gridCol w:w="3057"/>
      </w:tblGrid>
      <w:tr w:rsidR="00121115" w:rsidRPr="001C502B" w:rsidTr="00193AA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93A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0F1E75" w:rsidRDefault="000F1E75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17B68" w:rsidRDefault="00B17B68" w:rsidP="001C502B">
            <w:pPr>
              <w:pStyle w:val="ConsPlusCell"/>
              <w:rPr>
                <w:sz w:val="24"/>
                <w:szCs w:val="24"/>
              </w:rPr>
            </w:pPr>
          </w:p>
          <w:p w:rsidR="00B17B68" w:rsidRPr="001C502B" w:rsidRDefault="00B17B68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E24BFF">
            <w:pPr>
              <w:pStyle w:val="ConsPlusCell"/>
              <w:rPr>
                <w:sz w:val="24"/>
                <w:szCs w:val="24"/>
              </w:rPr>
            </w:pPr>
          </w:p>
          <w:p w:rsidR="00BA0531" w:rsidRDefault="00097666" w:rsidP="000F1E7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627,0</w:t>
            </w:r>
          </w:p>
          <w:p w:rsidR="00B17B68" w:rsidRDefault="00B17B68" w:rsidP="000F1E75">
            <w:pPr>
              <w:pStyle w:val="ConsPlusCell"/>
              <w:rPr>
                <w:sz w:val="24"/>
                <w:szCs w:val="24"/>
              </w:rPr>
            </w:pPr>
          </w:p>
          <w:p w:rsidR="00B17B68" w:rsidRPr="001C502B" w:rsidRDefault="00B17B68" w:rsidP="000F1E7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3815,0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Default="0009766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17B68" w:rsidRDefault="00B17B68" w:rsidP="00E82AF8">
            <w:pPr>
              <w:pStyle w:val="ConsPlusCell"/>
              <w:rPr>
                <w:sz w:val="24"/>
                <w:szCs w:val="24"/>
              </w:rPr>
            </w:pPr>
          </w:p>
          <w:p w:rsidR="00B17B68" w:rsidRPr="001C502B" w:rsidRDefault="00B17B6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Default="0009766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 М.В.</w:t>
            </w:r>
            <w:r w:rsidR="000F1E75">
              <w:rPr>
                <w:sz w:val="24"/>
                <w:szCs w:val="24"/>
              </w:rPr>
              <w:t xml:space="preserve"> (индивидуальная)</w:t>
            </w:r>
          </w:p>
          <w:p w:rsidR="00B17B68" w:rsidRPr="001C502B" w:rsidRDefault="00B17B6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 М.В. (индивидуальная)</w:t>
            </w:r>
          </w:p>
        </w:tc>
      </w:tr>
      <w:tr w:rsidR="00121115" w:rsidRPr="001C502B" w:rsidTr="00193A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</w:t>
            </w:r>
          </w:p>
          <w:p w:rsidR="00121115" w:rsidRPr="001C502B" w:rsidRDefault="00B17B6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BA0531" w:rsidP="0084109F">
            <w:pPr>
              <w:pStyle w:val="ConsPlusCell"/>
              <w:rPr>
                <w:sz w:val="24"/>
                <w:szCs w:val="24"/>
              </w:rPr>
            </w:pPr>
          </w:p>
          <w:p w:rsidR="00B17B68" w:rsidRPr="001C502B" w:rsidRDefault="00B17B6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BA0531" w:rsidP="0084109F">
            <w:pPr>
              <w:pStyle w:val="ConsPlusCell"/>
              <w:rPr>
                <w:sz w:val="24"/>
                <w:szCs w:val="24"/>
              </w:rPr>
            </w:pPr>
          </w:p>
          <w:p w:rsidR="00B17B68" w:rsidRPr="001C502B" w:rsidRDefault="00B17B6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17B6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 М.В. (индивидуальная)</w:t>
            </w:r>
          </w:p>
        </w:tc>
      </w:tr>
      <w:tr w:rsidR="00FF0C96" w:rsidRPr="001C502B" w:rsidTr="00193A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FF0C96" w:rsidRPr="001C502B" w:rsidRDefault="000F1E7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Pr="001C502B" w:rsidRDefault="000F1E75" w:rsidP="000F1E7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1C502B" w:rsidRDefault="0009766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A64B1C">
            <w:pPr>
              <w:pStyle w:val="ConsPlusCell"/>
              <w:rPr>
                <w:sz w:val="24"/>
                <w:szCs w:val="24"/>
              </w:rPr>
            </w:pPr>
          </w:p>
          <w:p w:rsidR="00D21FF3" w:rsidRDefault="0009766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 М.В.</w:t>
            </w:r>
          </w:p>
          <w:p w:rsidR="000F1E75" w:rsidRDefault="0009766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0F1E75">
              <w:rPr>
                <w:sz w:val="24"/>
                <w:szCs w:val="24"/>
              </w:rPr>
              <w:t xml:space="preserve"> </w:t>
            </w:r>
          </w:p>
          <w:p w:rsidR="000F1E75" w:rsidRPr="001C502B" w:rsidRDefault="000F1E75" w:rsidP="00193AA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193AA6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совместная)</w:t>
            </w:r>
          </w:p>
        </w:tc>
      </w:tr>
      <w:tr w:rsidR="00121115" w:rsidRPr="001C502B" w:rsidTr="00193A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93A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93A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121115" w:rsidP="00B17B6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1C502B" w:rsidTr="0036608C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36608C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6608C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6608C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0F1E7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121115" w:rsidRPr="001C502B" w:rsidRDefault="000F1E7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0F1E75" w:rsidRDefault="000F1E7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0F1E7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701" w:type="dxa"/>
          </w:tcPr>
          <w:p w:rsidR="0036608C" w:rsidRDefault="0036608C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4D5B05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B73325" w:rsidRDefault="004D5B0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0F1E75" w:rsidRPr="001C502B" w:rsidRDefault="000F1E7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36608C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36608C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36608C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0F1E75" w:rsidRPr="000F1E75" w:rsidRDefault="000F1E75" w:rsidP="00BF60BB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FORD MONDEO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Default="00B7332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0F1E75" w:rsidRPr="000F1E75" w:rsidRDefault="000F1E7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 М.В.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0F1E75" w:rsidRDefault="000F1E75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B17B68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1E75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3AA6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08C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17B6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D2D2-04AB-4224-AB80-6C13D46B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5</cp:revision>
  <cp:lastPrinted>2017-03-28T09:55:00Z</cp:lastPrinted>
  <dcterms:created xsi:type="dcterms:W3CDTF">2018-04-20T05:22:00Z</dcterms:created>
  <dcterms:modified xsi:type="dcterms:W3CDTF">2019-04-23T04:18:00Z</dcterms:modified>
</cp:coreProperties>
</file>