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3E" w:rsidRDefault="00F71C3C" w:rsidP="0088033E">
      <w:pPr>
        <w:ind w:firstLine="142"/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</w:p>
    <w:p w:rsidR="0088033E" w:rsidRPr="00327B83" w:rsidRDefault="0088033E" w:rsidP="0088033E">
      <w:pPr>
        <w:ind w:firstLine="142"/>
        <w:jc w:val="both"/>
      </w:pPr>
      <w:r>
        <w:rPr>
          <w:sz w:val="24"/>
          <w:szCs w:val="24"/>
        </w:rPr>
        <w:t>___________________ № _________</w:t>
      </w:r>
    </w:p>
    <w:p w:rsidR="0088033E" w:rsidRDefault="0088033E" w:rsidP="0088033E">
      <w:pPr>
        <w:ind w:right="7370"/>
        <w:jc w:val="center"/>
        <w:rPr>
          <w:sz w:val="24"/>
          <w:szCs w:val="24"/>
        </w:rPr>
      </w:pPr>
      <w:r>
        <w:rPr>
          <w:sz w:val="24"/>
          <w:szCs w:val="24"/>
        </w:rPr>
        <w:t>г.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Барнаул</w:t>
      </w:r>
    </w:p>
    <w:p w:rsidR="0088033E" w:rsidRDefault="0088033E" w:rsidP="0088033E">
      <w:pPr>
        <w:ind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</w:tblGrid>
      <w:tr w:rsidR="0088033E" w:rsidTr="0088033E">
        <w:trPr>
          <w:trHeight w:val="61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88033E" w:rsidRPr="00765233" w:rsidRDefault="0088033E" w:rsidP="00C67D52">
            <w:pPr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7876E0">
              <w:t xml:space="preserve">О </w:t>
            </w:r>
            <w:r w:rsidR="00BA007A">
              <w:t>законе</w:t>
            </w:r>
            <w:r w:rsidRPr="007876E0">
              <w:t xml:space="preserve"> Алтайского края </w:t>
            </w:r>
            <w:r>
              <w:br/>
            </w:r>
            <w:r w:rsidRPr="007876E0">
              <w:t>«О внесении изменени</w:t>
            </w:r>
            <w:r w:rsidR="00BA007A">
              <w:t xml:space="preserve">й в закон Алтайского края «О </w:t>
            </w:r>
            <w:r w:rsidR="00C67D52">
              <w:t>физической культуре и спорте в Алтайском крае</w:t>
            </w:r>
            <w:r w:rsidRPr="007876E0">
              <w:t>»</w:t>
            </w:r>
          </w:p>
        </w:tc>
      </w:tr>
    </w:tbl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Default="0088033E" w:rsidP="0088033E">
      <w:pPr>
        <w:pStyle w:val="Heading"/>
        <w:tabs>
          <w:tab w:val="left" w:pos="2008"/>
        </w:tabs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88033E" w:rsidRPr="000C44BF" w:rsidRDefault="0088033E" w:rsidP="0088033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C44BF"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88033E" w:rsidRDefault="0088033E" w:rsidP="0088033E">
      <w:pPr>
        <w:pStyle w:val="Heading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A007A" w:rsidRDefault="00BA007A" w:rsidP="00BA007A">
      <w:pPr>
        <w:tabs>
          <w:tab w:val="left" w:pos="-1276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>
        <w:rPr>
          <w:bCs/>
        </w:rPr>
        <w:t xml:space="preserve">1. Принять </w:t>
      </w:r>
      <w:hyperlink r:id="rId7" w:history="1">
        <w:r w:rsidRPr="00BA007A">
          <w:rPr>
            <w:rStyle w:val="a8"/>
            <w:bCs/>
            <w:color w:val="000000"/>
            <w:u w:val="none"/>
          </w:rPr>
          <w:t>закон</w:t>
        </w:r>
      </w:hyperlink>
      <w:r>
        <w:rPr>
          <w:bCs/>
        </w:rPr>
        <w:t xml:space="preserve"> Алтайского края </w:t>
      </w:r>
      <w:r w:rsidR="00323A57">
        <w:rPr>
          <w:bCs/>
        </w:rPr>
        <w:t>«</w:t>
      </w:r>
      <w:r w:rsidR="00323A57" w:rsidRPr="007876E0">
        <w:t>О внесении изменени</w:t>
      </w:r>
      <w:r w:rsidR="00323A57">
        <w:t xml:space="preserve">й в закон Алтайского края «О </w:t>
      </w:r>
      <w:r w:rsidR="00C67D52">
        <w:t>физической культуре и спорте</w:t>
      </w:r>
      <w:r w:rsidR="00323A57">
        <w:t xml:space="preserve"> в Алтайском крае</w:t>
      </w:r>
      <w:r>
        <w:rPr>
          <w:bCs/>
        </w:rPr>
        <w:t>».</w:t>
      </w:r>
    </w:p>
    <w:p w:rsidR="00BA007A" w:rsidRDefault="00BA007A" w:rsidP="00BA007A">
      <w:pPr>
        <w:tabs>
          <w:tab w:val="left" w:pos="-1276"/>
        </w:tabs>
        <w:autoSpaceDE w:val="0"/>
        <w:autoSpaceDN w:val="0"/>
        <w:adjustRightInd w:val="0"/>
        <w:ind w:right="-1" w:firstLine="709"/>
        <w:jc w:val="both"/>
        <w:rPr>
          <w:bCs/>
        </w:rPr>
      </w:pPr>
    </w:p>
    <w:p w:rsidR="00BA007A" w:rsidRDefault="00BA007A" w:rsidP="00BA007A">
      <w:pPr>
        <w:tabs>
          <w:tab w:val="left" w:pos="-1276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>
        <w:rPr>
          <w:bCs/>
        </w:rPr>
        <w:t xml:space="preserve">2. Направить указанный </w:t>
      </w:r>
      <w:hyperlink r:id="rId8" w:history="1">
        <w:r w:rsidRPr="00BA007A">
          <w:rPr>
            <w:rStyle w:val="a8"/>
            <w:bCs/>
            <w:color w:val="000000"/>
            <w:u w:val="none"/>
          </w:rPr>
          <w:t>Закон</w:t>
        </w:r>
      </w:hyperlink>
      <w:r w:rsidRPr="00BA007A">
        <w:rPr>
          <w:bCs/>
        </w:rPr>
        <w:t xml:space="preserve"> </w:t>
      </w:r>
      <w:r>
        <w:rPr>
          <w:bCs/>
        </w:rPr>
        <w:t>Губернатору Алтайского края для подписания и обнародования в установленном порядке.</w:t>
      </w:r>
    </w:p>
    <w:p w:rsidR="0088033E" w:rsidRPr="00765233" w:rsidRDefault="0088033E" w:rsidP="0088033E">
      <w:pPr>
        <w:pStyle w:val="21"/>
        <w:rPr>
          <w:sz w:val="27"/>
          <w:szCs w:val="27"/>
        </w:rPr>
      </w:pPr>
    </w:p>
    <w:p w:rsidR="0088033E" w:rsidRPr="00765233" w:rsidRDefault="0088033E" w:rsidP="0088033E">
      <w:pPr>
        <w:pStyle w:val="21"/>
        <w:rPr>
          <w:sz w:val="27"/>
          <w:szCs w:val="27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R="00346029" w:rsidTr="001A6909">
        <w:tc>
          <w:tcPr>
            <w:tcW w:w="5069" w:type="dxa"/>
          </w:tcPr>
          <w:p w:rsidR="00346029" w:rsidRPr="00765233" w:rsidRDefault="00346029" w:rsidP="001A6909">
            <w:pPr>
              <w:pStyle w:val="21"/>
              <w:ind w:firstLine="0"/>
              <w:rPr>
                <w:sz w:val="27"/>
                <w:szCs w:val="27"/>
              </w:rPr>
            </w:pPr>
            <w:r w:rsidRPr="00765233">
              <w:rPr>
                <w:sz w:val="27"/>
                <w:szCs w:val="27"/>
              </w:rPr>
              <w:t>Председатель Алтайского краевого</w:t>
            </w:r>
          </w:p>
          <w:p w:rsidR="00346029" w:rsidRDefault="00346029" w:rsidP="001A6909">
            <w:pPr>
              <w:pStyle w:val="21"/>
              <w:ind w:firstLine="0"/>
              <w:rPr>
                <w:sz w:val="27"/>
                <w:szCs w:val="27"/>
              </w:rPr>
            </w:pPr>
            <w:r w:rsidRPr="00765233">
              <w:rPr>
                <w:sz w:val="27"/>
                <w:szCs w:val="27"/>
              </w:rPr>
              <w:t>Законодательного Собрания</w:t>
            </w:r>
          </w:p>
        </w:tc>
        <w:tc>
          <w:tcPr>
            <w:tcW w:w="5069" w:type="dxa"/>
          </w:tcPr>
          <w:p w:rsidR="00346029" w:rsidRDefault="00346029" w:rsidP="001A6909">
            <w:pPr>
              <w:pStyle w:val="21"/>
              <w:ind w:firstLine="0"/>
              <w:rPr>
                <w:sz w:val="27"/>
                <w:szCs w:val="27"/>
              </w:rPr>
            </w:pPr>
          </w:p>
          <w:p w:rsidR="00346029" w:rsidRDefault="00346029" w:rsidP="001A6909">
            <w:pPr>
              <w:pStyle w:val="21"/>
              <w:ind w:firstLine="0"/>
              <w:jc w:val="right"/>
              <w:rPr>
                <w:sz w:val="27"/>
                <w:szCs w:val="27"/>
              </w:rPr>
            </w:pPr>
            <w:r w:rsidRPr="00765233">
              <w:rPr>
                <w:sz w:val="27"/>
                <w:szCs w:val="27"/>
              </w:rPr>
              <w:t>И.И. Лоор</w:t>
            </w:r>
          </w:p>
        </w:tc>
      </w:tr>
    </w:tbl>
    <w:p w:rsidR="0088033E" w:rsidRPr="00765233" w:rsidRDefault="0088033E" w:rsidP="00346029">
      <w:pPr>
        <w:pStyle w:val="21"/>
        <w:ind w:firstLine="0"/>
        <w:rPr>
          <w:sz w:val="27"/>
          <w:szCs w:val="27"/>
        </w:rPr>
      </w:pPr>
    </w:p>
    <w:sectPr w:rsidR="0088033E" w:rsidRPr="00765233" w:rsidSect="00A20515">
      <w:headerReference w:type="default" r:id="rId9"/>
      <w:headerReference w:type="first" r:id="rId10"/>
      <w:pgSz w:w="11907" w:h="16840"/>
      <w:pgMar w:top="1134" w:right="567" w:bottom="1134" w:left="1418" w:header="284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C76" w:rsidRDefault="00111C76" w:rsidP="00075328">
      <w:pPr>
        <w:pStyle w:val="ConsPlusTitle"/>
      </w:pPr>
      <w:r>
        <w:separator/>
      </w:r>
    </w:p>
  </w:endnote>
  <w:endnote w:type="continuationSeparator" w:id="1">
    <w:p w:rsidR="00111C76" w:rsidRDefault="00111C76" w:rsidP="00075328">
      <w:pPr>
        <w:pStyle w:val="ConsPlusTitle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CenturyOldStyleCy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C76" w:rsidRDefault="00111C76" w:rsidP="00075328">
      <w:pPr>
        <w:pStyle w:val="ConsPlusTitle"/>
      </w:pPr>
      <w:r>
        <w:separator/>
      </w:r>
    </w:p>
  </w:footnote>
  <w:footnote w:type="continuationSeparator" w:id="1">
    <w:p w:rsidR="00111C76" w:rsidRDefault="00111C76" w:rsidP="00075328">
      <w:pPr>
        <w:pStyle w:val="ConsPlusTitle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0A9" w:rsidRDefault="00111C76" w:rsidP="0076523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DA30A9">
      <w:tc>
        <w:tcPr>
          <w:tcW w:w="10031" w:type="dxa"/>
        </w:tcPr>
        <w:p w:rsidR="00DA30A9" w:rsidRDefault="00773366">
          <w:pPr>
            <w:pStyle w:val="a3"/>
            <w:jc w:val="center"/>
            <w:rPr>
              <w:lang w:val="en-US"/>
            </w:rPr>
          </w:pPr>
          <w:r w:rsidRPr="007A4685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7pt;height:55.7pt" o:ole="" fillcolor="window">
                <v:imagedata r:id="rId1" o:title="" grayscale="t" bilevel="t"/>
              </v:shape>
              <o:OLEObject Type="Embed" ProgID="Word.Picture.8" ShapeID="_x0000_i1025" DrawAspect="Content" ObjectID="_1432715622" r:id="rId2"/>
            </w:object>
          </w:r>
        </w:p>
        <w:p w:rsidR="00DA30A9" w:rsidRDefault="00111C76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</w:p>
        <w:p w:rsidR="00DA30A9" w:rsidRDefault="00773366">
          <w:pPr>
            <w:pStyle w:val="1"/>
            <w:rPr>
              <w:rFonts w:ascii="Times New Roman" w:hAnsi="Times New Roman" w:cs="Times New Roman"/>
              <w:sz w:val="26"/>
              <w:szCs w:val="26"/>
              <w:lang w:val="ru-RU"/>
            </w:rPr>
          </w:pPr>
          <w:r>
            <w:rPr>
              <w:rFonts w:ascii="Times New Roman" w:hAnsi="Times New Roman" w:cs="Times New Roman"/>
              <w:sz w:val="26"/>
              <w:szCs w:val="26"/>
              <w:lang w:val="ru-RU"/>
            </w:rPr>
            <w:t>РОССИЙСКАЯ ФЕДЕРАЦИЯ</w:t>
          </w:r>
        </w:p>
        <w:p w:rsidR="00DA30A9" w:rsidRDefault="00111C76">
          <w:pPr>
            <w:jc w:val="center"/>
            <w:rPr>
              <w:sz w:val="6"/>
              <w:szCs w:val="6"/>
            </w:rPr>
          </w:pPr>
        </w:p>
        <w:p w:rsidR="00DA30A9" w:rsidRDefault="00773366">
          <w:pPr>
            <w:pStyle w:val="5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</w:rPr>
            <w:t>АЛТАЙСКОЕ КРАЕВОЕ ЗАКОНОДАТЕЛЬНОЕ СОБРАНИЕ</w:t>
          </w:r>
        </w:p>
        <w:p w:rsidR="00DA30A9" w:rsidRDefault="00773366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DA30A9" w:rsidRDefault="00111C7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3593"/>
    <w:multiLevelType w:val="singleLevel"/>
    <w:tmpl w:val="19B4728C"/>
    <w:lvl w:ilvl="0">
      <w:start w:val="3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88033E"/>
    <w:rsid w:val="00004DC7"/>
    <w:rsid w:val="0002232F"/>
    <w:rsid w:val="0002234B"/>
    <w:rsid w:val="00023886"/>
    <w:rsid w:val="00025A02"/>
    <w:rsid w:val="00036B73"/>
    <w:rsid w:val="00071D18"/>
    <w:rsid w:val="00075328"/>
    <w:rsid w:val="000765B4"/>
    <w:rsid w:val="00080D7B"/>
    <w:rsid w:val="000A0157"/>
    <w:rsid w:val="000B701F"/>
    <w:rsid w:val="000C3BCF"/>
    <w:rsid w:val="000D1BE5"/>
    <w:rsid w:val="001004AA"/>
    <w:rsid w:val="00106406"/>
    <w:rsid w:val="00107C59"/>
    <w:rsid w:val="00111C76"/>
    <w:rsid w:val="001173E6"/>
    <w:rsid w:val="00124B88"/>
    <w:rsid w:val="00152F05"/>
    <w:rsid w:val="00170FC4"/>
    <w:rsid w:val="001776E1"/>
    <w:rsid w:val="00197387"/>
    <w:rsid w:val="001A23B1"/>
    <w:rsid w:val="001A2715"/>
    <w:rsid w:val="001A3048"/>
    <w:rsid w:val="001E254B"/>
    <w:rsid w:val="0020283D"/>
    <w:rsid w:val="00204BF9"/>
    <w:rsid w:val="00207456"/>
    <w:rsid w:val="00212F4B"/>
    <w:rsid w:val="00213D5A"/>
    <w:rsid w:val="0022705E"/>
    <w:rsid w:val="00230A9D"/>
    <w:rsid w:val="00242E0D"/>
    <w:rsid w:val="00246E95"/>
    <w:rsid w:val="00260EC5"/>
    <w:rsid w:val="00270D33"/>
    <w:rsid w:val="002803D7"/>
    <w:rsid w:val="002831EF"/>
    <w:rsid w:val="00284FF5"/>
    <w:rsid w:val="002A043F"/>
    <w:rsid w:val="002A3EB0"/>
    <w:rsid w:val="002D12C3"/>
    <w:rsid w:val="002D5104"/>
    <w:rsid w:val="002D7582"/>
    <w:rsid w:val="002E7078"/>
    <w:rsid w:val="00323A57"/>
    <w:rsid w:val="003267CE"/>
    <w:rsid w:val="00330CC1"/>
    <w:rsid w:val="00335858"/>
    <w:rsid w:val="00346029"/>
    <w:rsid w:val="00352F45"/>
    <w:rsid w:val="003564C2"/>
    <w:rsid w:val="003565C8"/>
    <w:rsid w:val="00356A6B"/>
    <w:rsid w:val="003619A2"/>
    <w:rsid w:val="00367BC0"/>
    <w:rsid w:val="00393798"/>
    <w:rsid w:val="003A0F8A"/>
    <w:rsid w:val="003B0EDB"/>
    <w:rsid w:val="003C4C80"/>
    <w:rsid w:val="003E5FD8"/>
    <w:rsid w:val="003E7547"/>
    <w:rsid w:val="003F6CFA"/>
    <w:rsid w:val="00413D3A"/>
    <w:rsid w:val="00416B6C"/>
    <w:rsid w:val="00434737"/>
    <w:rsid w:val="004465D5"/>
    <w:rsid w:val="00457B9F"/>
    <w:rsid w:val="0046654E"/>
    <w:rsid w:val="00467052"/>
    <w:rsid w:val="004700FE"/>
    <w:rsid w:val="00471CD0"/>
    <w:rsid w:val="004742FB"/>
    <w:rsid w:val="004B183D"/>
    <w:rsid w:val="004B5C93"/>
    <w:rsid w:val="004B6526"/>
    <w:rsid w:val="004C1B4F"/>
    <w:rsid w:val="004D579D"/>
    <w:rsid w:val="004E183D"/>
    <w:rsid w:val="004F7023"/>
    <w:rsid w:val="00517C4B"/>
    <w:rsid w:val="0052657B"/>
    <w:rsid w:val="00550E41"/>
    <w:rsid w:val="00557A31"/>
    <w:rsid w:val="00572153"/>
    <w:rsid w:val="005731FC"/>
    <w:rsid w:val="005757F5"/>
    <w:rsid w:val="005929DE"/>
    <w:rsid w:val="00593878"/>
    <w:rsid w:val="00593E8E"/>
    <w:rsid w:val="005A1680"/>
    <w:rsid w:val="005A5505"/>
    <w:rsid w:val="005C3A61"/>
    <w:rsid w:val="005D3A39"/>
    <w:rsid w:val="005D5683"/>
    <w:rsid w:val="005F1215"/>
    <w:rsid w:val="006017D8"/>
    <w:rsid w:val="00606CC2"/>
    <w:rsid w:val="006100D9"/>
    <w:rsid w:val="00617DC0"/>
    <w:rsid w:val="00621AA9"/>
    <w:rsid w:val="00625199"/>
    <w:rsid w:val="00626141"/>
    <w:rsid w:val="006269FB"/>
    <w:rsid w:val="00626E6E"/>
    <w:rsid w:val="0067103F"/>
    <w:rsid w:val="00677D15"/>
    <w:rsid w:val="006808E6"/>
    <w:rsid w:val="00680E58"/>
    <w:rsid w:val="006941F5"/>
    <w:rsid w:val="006A4AD3"/>
    <w:rsid w:val="006A5633"/>
    <w:rsid w:val="006B04F1"/>
    <w:rsid w:val="006F6ADE"/>
    <w:rsid w:val="00730BAA"/>
    <w:rsid w:val="00731B46"/>
    <w:rsid w:val="0073205D"/>
    <w:rsid w:val="007326BA"/>
    <w:rsid w:val="007375E4"/>
    <w:rsid w:val="00760A32"/>
    <w:rsid w:val="00765FD5"/>
    <w:rsid w:val="007674D2"/>
    <w:rsid w:val="0077258A"/>
    <w:rsid w:val="00773366"/>
    <w:rsid w:val="00775E03"/>
    <w:rsid w:val="00780D85"/>
    <w:rsid w:val="0078149A"/>
    <w:rsid w:val="0078533B"/>
    <w:rsid w:val="007B4E97"/>
    <w:rsid w:val="007B58FE"/>
    <w:rsid w:val="00807029"/>
    <w:rsid w:val="0081010A"/>
    <w:rsid w:val="008117F5"/>
    <w:rsid w:val="008123B1"/>
    <w:rsid w:val="00814FC1"/>
    <w:rsid w:val="008212AC"/>
    <w:rsid w:val="00822F16"/>
    <w:rsid w:val="00854BDE"/>
    <w:rsid w:val="00854D23"/>
    <w:rsid w:val="00872F68"/>
    <w:rsid w:val="0088033E"/>
    <w:rsid w:val="00881F6F"/>
    <w:rsid w:val="00893F55"/>
    <w:rsid w:val="00894F2B"/>
    <w:rsid w:val="008B3894"/>
    <w:rsid w:val="008B392C"/>
    <w:rsid w:val="008D34FF"/>
    <w:rsid w:val="008D35A5"/>
    <w:rsid w:val="008D6015"/>
    <w:rsid w:val="008E78B0"/>
    <w:rsid w:val="008F2708"/>
    <w:rsid w:val="00921F9E"/>
    <w:rsid w:val="00924949"/>
    <w:rsid w:val="00957E10"/>
    <w:rsid w:val="00966546"/>
    <w:rsid w:val="00981F24"/>
    <w:rsid w:val="00984A16"/>
    <w:rsid w:val="009A0167"/>
    <w:rsid w:val="009D1C75"/>
    <w:rsid w:val="00A14956"/>
    <w:rsid w:val="00A14C7D"/>
    <w:rsid w:val="00A215F0"/>
    <w:rsid w:val="00A5027F"/>
    <w:rsid w:val="00A56157"/>
    <w:rsid w:val="00A6162E"/>
    <w:rsid w:val="00A717A4"/>
    <w:rsid w:val="00A7302E"/>
    <w:rsid w:val="00A809D8"/>
    <w:rsid w:val="00AA2089"/>
    <w:rsid w:val="00AC3002"/>
    <w:rsid w:val="00AE7919"/>
    <w:rsid w:val="00AE7F1C"/>
    <w:rsid w:val="00AF1808"/>
    <w:rsid w:val="00B04B12"/>
    <w:rsid w:val="00B105CA"/>
    <w:rsid w:val="00B12153"/>
    <w:rsid w:val="00B21976"/>
    <w:rsid w:val="00B3313E"/>
    <w:rsid w:val="00B37551"/>
    <w:rsid w:val="00B50E6E"/>
    <w:rsid w:val="00B72BD7"/>
    <w:rsid w:val="00B75FE9"/>
    <w:rsid w:val="00B80019"/>
    <w:rsid w:val="00B854A4"/>
    <w:rsid w:val="00B87A83"/>
    <w:rsid w:val="00BA007A"/>
    <w:rsid w:val="00BA6332"/>
    <w:rsid w:val="00BC1369"/>
    <w:rsid w:val="00BD3E25"/>
    <w:rsid w:val="00BD6FC9"/>
    <w:rsid w:val="00BE582B"/>
    <w:rsid w:val="00BE6B33"/>
    <w:rsid w:val="00BF4048"/>
    <w:rsid w:val="00BF79EF"/>
    <w:rsid w:val="00C13ED3"/>
    <w:rsid w:val="00C16370"/>
    <w:rsid w:val="00C2259D"/>
    <w:rsid w:val="00C3269E"/>
    <w:rsid w:val="00C3372E"/>
    <w:rsid w:val="00C434B3"/>
    <w:rsid w:val="00C51BB8"/>
    <w:rsid w:val="00C67D52"/>
    <w:rsid w:val="00C71A42"/>
    <w:rsid w:val="00C8411F"/>
    <w:rsid w:val="00C8421F"/>
    <w:rsid w:val="00C87BB5"/>
    <w:rsid w:val="00CC4453"/>
    <w:rsid w:val="00CD08E1"/>
    <w:rsid w:val="00CD6161"/>
    <w:rsid w:val="00CE7B40"/>
    <w:rsid w:val="00CF0064"/>
    <w:rsid w:val="00CF1E41"/>
    <w:rsid w:val="00D07A79"/>
    <w:rsid w:val="00D2504A"/>
    <w:rsid w:val="00D322A4"/>
    <w:rsid w:val="00D33C22"/>
    <w:rsid w:val="00D412B0"/>
    <w:rsid w:val="00D4162C"/>
    <w:rsid w:val="00D6039D"/>
    <w:rsid w:val="00D707BA"/>
    <w:rsid w:val="00D80A1E"/>
    <w:rsid w:val="00D86B53"/>
    <w:rsid w:val="00D95B3A"/>
    <w:rsid w:val="00DD4EB1"/>
    <w:rsid w:val="00DF5B64"/>
    <w:rsid w:val="00E13885"/>
    <w:rsid w:val="00E20AEA"/>
    <w:rsid w:val="00E41704"/>
    <w:rsid w:val="00E53F37"/>
    <w:rsid w:val="00E641CE"/>
    <w:rsid w:val="00E75E7F"/>
    <w:rsid w:val="00E916AA"/>
    <w:rsid w:val="00EA012A"/>
    <w:rsid w:val="00EA0EA1"/>
    <w:rsid w:val="00EB1234"/>
    <w:rsid w:val="00ED2F3F"/>
    <w:rsid w:val="00EE65B1"/>
    <w:rsid w:val="00EF0328"/>
    <w:rsid w:val="00EF650B"/>
    <w:rsid w:val="00EF6AE5"/>
    <w:rsid w:val="00F012C4"/>
    <w:rsid w:val="00F03842"/>
    <w:rsid w:val="00F05AC8"/>
    <w:rsid w:val="00F11D38"/>
    <w:rsid w:val="00F14B2C"/>
    <w:rsid w:val="00F22F5F"/>
    <w:rsid w:val="00F513A9"/>
    <w:rsid w:val="00F66749"/>
    <w:rsid w:val="00F7015B"/>
    <w:rsid w:val="00F71C3C"/>
    <w:rsid w:val="00F744B3"/>
    <w:rsid w:val="00F8385E"/>
    <w:rsid w:val="00F872DB"/>
    <w:rsid w:val="00F91D5F"/>
    <w:rsid w:val="00FA35F6"/>
    <w:rsid w:val="00FB7B59"/>
    <w:rsid w:val="00FC4283"/>
    <w:rsid w:val="00FD7B65"/>
    <w:rsid w:val="00FE350C"/>
    <w:rsid w:val="00FE5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3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8033E"/>
    <w:pPr>
      <w:keepNext/>
      <w:jc w:val="center"/>
      <w:outlineLvl w:val="0"/>
    </w:pPr>
    <w:rPr>
      <w:rFonts w:ascii="AGCenturyOldStyleCyr" w:hAnsi="AGCenturyOldStyleCyr" w:cs="AGCenturyOldStyleCyr"/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88033E"/>
    <w:pPr>
      <w:keepNext/>
      <w:jc w:val="center"/>
      <w:outlineLvl w:val="1"/>
    </w:pPr>
    <w:rPr>
      <w:b/>
      <w:bCs/>
      <w:spacing w:val="80"/>
      <w:sz w:val="36"/>
      <w:szCs w:val="36"/>
    </w:rPr>
  </w:style>
  <w:style w:type="paragraph" w:styleId="5">
    <w:name w:val="heading 5"/>
    <w:basedOn w:val="a"/>
    <w:next w:val="a"/>
    <w:link w:val="50"/>
    <w:uiPriority w:val="99"/>
    <w:qFormat/>
    <w:rsid w:val="0088033E"/>
    <w:pPr>
      <w:keepNext/>
      <w:spacing w:after="240"/>
      <w:jc w:val="center"/>
      <w:outlineLvl w:val="4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8033E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3E"/>
    <w:rPr>
      <w:rFonts w:ascii="AGCenturyOldStyleCyr" w:eastAsia="Times New Roman" w:hAnsi="AGCenturyOldStyleCyr" w:cs="AGCenturyOldStyleCyr"/>
      <w:b/>
      <w:bCs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uiPriority w:val="99"/>
    <w:rsid w:val="0088033E"/>
    <w:rPr>
      <w:rFonts w:ascii="Times New Roman" w:eastAsia="Times New Roman" w:hAnsi="Times New Roman" w:cs="Times New Roman"/>
      <w:b/>
      <w:bCs/>
      <w:spacing w:val="80"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88033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88033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8803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88033E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21">
    <w:name w:val="Основной текст 21"/>
    <w:basedOn w:val="a"/>
    <w:uiPriority w:val="99"/>
    <w:rsid w:val="0088033E"/>
    <w:pPr>
      <w:ind w:firstLine="720"/>
      <w:jc w:val="both"/>
    </w:pPr>
    <w:rPr>
      <w:color w:val="000000"/>
      <w:sz w:val="26"/>
      <w:szCs w:val="26"/>
    </w:rPr>
  </w:style>
  <w:style w:type="paragraph" w:customStyle="1" w:styleId="ConsPlusTitle">
    <w:name w:val="ConsPlusTitle"/>
    <w:rsid w:val="008803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unhideWhenUsed/>
    <w:rsid w:val="0088033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88033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7">
    <w:name w:val="Style7"/>
    <w:basedOn w:val="a"/>
    <w:uiPriority w:val="99"/>
    <w:rsid w:val="0088033E"/>
    <w:pPr>
      <w:widowControl w:val="0"/>
      <w:autoSpaceDE w:val="0"/>
      <w:autoSpaceDN w:val="0"/>
      <w:adjustRightInd w:val="0"/>
      <w:spacing w:line="230" w:lineRule="exact"/>
      <w:ind w:firstLine="499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88033E"/>
    <w:pPr>
      <w:widowControl w:val="0"/>
      <w:autoSpaceDE w:val="0"/>
      <w:autoSpaceDN w:val="0"/>
      <w:adjustRightInd w:val="0"/>
      <w:spacing w:line="226" w:lineRule="exact"/>
      <w:ind w:firstLine="504"/>
      <w:jc w:val="both"/>
    </w:pPr>
    <w:rPr>
      <w:sz w:val="24"/>
      <w:szCs w:val="24"/>
    </w:rPr>
  </w:style>
  <w:style w:type="character" w:customStyle="1" w:styleId="FontStyle15">
    <w:name w:val="Font Style15"/>
    <w:basedOn w:val="a0"/>
    <w:uiPriority w:val="99"/>
    <w:rsid w:val="0088033E"/>
    <w:rPr>
      <w:rFonts w:ascii="Times New Roman" w:hAnsi="Times New Roman" w:cs="Times New Roman" w:hint="default"/>
      <w:sz w:val="18"/>
      <w:szCs w:val="18"/>
    </w:rPr>
  </w:style>
  <w:style w:type="table" w:styleId="a7">
    <w:name w:val="Table Grid"/>
    <w:basedOn w:val="a1"/>
    <w:rsid w:val="003460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BA007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A0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9050DC3077FCD2DC70AE5AB5D9BEB3F1D690F799EFF6A5A77CFCCDB7C7D7FFtBe7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09050DC3077FCD2DC70AE5AB5D9BEB3F1D690F799EFF6A5A77CFCCDB7C7D7FFtBe7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723</Characters>
  <Application>Microsoft Office Word</Application>
  <DocSecurity>0</DocSecurity>
  <Lines>6</Lines>
  <Paragraphs>1</Paragraphs>
  <ScaleCrop>false</ScaleCrop>
  <Company>AKZS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yurinova</dc:creator>
  <cp:keywords/>
  <dc:description/>
  <cp:lastModifiedBy>bessonova</cp:lastModifiedBy>
  <cp:revision>7</cp:revision>
  <cp:lastPrinted>2013-06-14T04:47:00Z</cp:lastPrinted>
  <dcterms:created xsi:type="dcterms:W3CDTF">2013-04-25T04:09:00Z</dcterms:created>
  <dcterms:modified xsi:type="dcterms:W3CDTF">2013-06-14T04:47:00Z</dcterms:modified>
</cp:coreProperties>
</file>